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1BD4" w14:textId="77777777" w:rsidR="0035624E" w:rsidRDefault="0035624E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TIDIOUTE BOROUGH COUNCIL</w:t>
      </w:r>
    </w:p>
    <w:p w14:paraId="528F78CB" w14:textId="0DB49A9D" w:rsidR="0035624E" w:rsidRDefault="0035624E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AGENDA</w:t>
      </w:r>
    </w:p>
    <w:p w14:paraId="6519E959" w14:textId="7299793B" w:rsidR="0035624E" w:rsidRDefault="00BC37F2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AUGUST</w:t>
      </w:r>
      <w:r w:rsidR="00A87CD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8</w:t>
      </w:r>
      <w:r w:rsidR="0035624E">
        <w:rPr>
          <w:b/>
          <w:bCs/>
          <w:sz w:val="36"/>
          <w:szCs w:val="36"/>
        </w:rPr>
        <w:t>, 2023</w:t>
      </w:r>
    </w:p>
    <w:p w14:paraId="2E19E0DC" w14:textId="77777777" w:rsidR="0035624E" w:rsidRDefault="0035624E" w:rsidP="0035624E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31D4367C" w14:textId="77777777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Call to Order</w:t>
      </w:r>
      <w:r w:rsidRPr="00F8685A">
        <w:rPr>
          <w:sz w:val="26"/>
          <w:szCs w:val="26"/>
        </w:rPr>
        <w:t xml:space="preserve"> </w:t>
      </w:r>
    </w:p>
    <w:p w14:paraId="353AEF5D" w14:textId="77777777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Pledge of Allegiance</w:t>
      </w:r>
    </w:p>
    <w:p w14:paraId="30FDA518" w14:textId="4BEC5C3A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Roll Call</w:t>
      </w:r>
      <w:r w:rsidRPr="00F8685A">
        <w:rPr>
          <w:bCs/>
          <w:sz w:val="26"/>
          <w:szCs w:val="26"/>
        </w:rPr>
        <w:t xml:space="preserve">/sign in </w:t>
      </w:r>
      <w:r w:rsidR="003D4CD1" w:rsidRPr="00F8685A">
        <w:rPr>
          <w:bCs/>
          <w:sz w:val="26"/>
          <w:szCs w:val="26"/>
        </w:rPr>
        <w:t>sheet.</w:t>
      </w:r>
    </w:p>
    <w:p w14:paraId="0DB34930" w14:textId="5EFBEC97" w:rsidR="0035624E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Public Comment</w:t>
      </w:r>
      <w:r w:rsidRPr="00F8685A">
        <w:rPr>
          <w:sz w:val="26"/>
          <w:szCs w:val="26"/>
        </w:rPr>
        <w:t xml:space="preserve"> - (Time may be restricted by Council)</w:t>
      </w:r>
    </w:p>
    <w:p w14:paraId="7A0DB1A2" w14:textId="242BA4B1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Approvals:</w:t>
      </w:r>
      <w:r w:rsidRPr="00F8685A">
        <w:rPr>
          <w:sz w:val="26"/>
          <w:szCs w:val="26"/>
        </w:rPr>
        <w:t xml:space="preserve"> Minutes of the prior regular meeting, </w:t>
      </w:r>
      <w:r w:rsidR="004B626E">
        <w:rPr>
          <w:sz w:val="26"/>
          <w:szCs w:val="26"/>
        </w:rPr>
        <w:t xml:space="preserve">personnel, </w:t>
      </w:r>
      <w:r w:rsidRPr="00F8685A">
        <w:rPr>
          <w:sz w:val="26"/>
          <w:szCs w:val="26"/>
        </w:rPr>
        <w:t>and</w:t>
      </w:r>
      <w:r w:rsidR="0096728C">
        <w:rPr>
          <w:sz w:val="26"/>
          <w:szCs w:val="26"/>
        </w:rPr>
        <w:t xml:space="preserve"> </w:t>
      </w:r>
      <w:r w:rsidR="004B626E">
        <w:rPr>
          <w:sz w:val="26"/>
          <w:szCs w:val="26"/>
        </w:rPr>
        <w:t xml:space="preserve">solid waste </w:t>
      </w:r>
      <w:r w:rsidR="0096728C">
        <w:rPr>
          <w:sz w:val="26"/>
          <w:szCs w:val="26"/>
        </w:rPr>
        <w:t>committee</w:t>
      </w:r>
      <w:r w:rsidRPr="00F8685A">
        <w:rPr>
          <w:sz w:val="26"/>
          <w:szCs w:val="26"/>
        </w:rPr>
        <w:t xml:space="preserve"> meetings. – Approve Treasurers Report, and grant permission to pay the bills.</w:t>
      </w:r>
    </w:p>
    <w:p w14:paraId="253476B9" w14:textId="486DA87F" w:rsidR="002A243C" w:rsidRPr="00202004" w:rsidRDefault="0035624E" w:rsidP="00202004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 xml:space="preserve">Mayors Report: </w:t>
      </w:r>
    </w:p>
    <w:p w14:paraId="37587573" w14:textId="6B3CF474" w:rsidR="001009E7" w:rsidRPr="003E3F0B" w:rsidRDefault="001009E7" w:rsidP="003E3F0B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COG meeting report</w:t>
      </w:r>
    </w:p>
    <w:p w14:paraId="48BB553C" w14:textId="4BAC2478" w:rsidR="006D481D" w:rsidRDefault="0035624E" w:rsidP="00BF1AE7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Maintenance Report: </w:t>
      </w:r>
      <w:r w:rsidRPr="00F8685A">
        <w:rPr>
          <w:bCs/>
          <w:sz w:val="26"/>
          <w:szCs w:val="26"/>
        </w:rPr>
        <w:t>written report included in handouts.</w:t>
      </w:r>
      <w:r>
        <w:rPr>
          <w:bCs/>
          <w:sz w:val="26"/>
          <w:szCs w:val="26"/>
        </w:rPr>
        <w:t xml:space="preserve"> </w:t>
      </w:r>
    </w:p>
    <w:p w14:paraId="7FB8934C" w14:textId="24E7DAAA" w:rsidR="00062283" w:rsidRPr="00062283" w:rsidRDefault="00983D42" w:rsidP="00062283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New cameras </w:t>
      </w:r>
      <w:r w:rsidR="004B626E">
        <w:rPr>
          <w:bCs/>
          <w:sz w:val="26"/>
          <w:szCs w:val="26"/>
        </w:rPr>
        <w:t>purchased for the office.</w:t>
      </w:r>
    </w:p>
    <w:p w14:paraId="5AF2DD0A" w14:textId="77777777" w:rsidR="001B580A" w:rsidRPr="00A742DC" w:rsidRDefault="006D481D" w:rsidP="00A742DC">
      <w:pPr>
        <w:rPr>
          <w:b/>
          <w:sz w:val="26"/>
          <w:szCs w:val="26"/>
        </w:rPr>
      </w:pPr>
      <w:r w:rsidRPr="00A742DC">
        <w:rPr>
          <w:b/>
          <w:sz w:val="26"/>
          <w:szCs w:val="26"/>
        </w:rPr>
        <w:t>Ordinance Report:</w:t>
      </w:r>
    </w:p>
    <w:p w14:paraId="568ED694" w14:textId="352763AE" w:rsidR="001B580A" w:rsidRPr="001B580A" w:rsidRDefault="001B580A" w:rsidP="001B580A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1B580A">
        <w:rPr>
          <w:bCs/>
          <w:sz w:val="26"/>
          <w:szCs w:val="26"/>
        </w:rPr>
        <w:t xml:space="preserve">Letters issued to 294 Main Street and 31 Jefferson Street: </w:t>
      </w:r>
      <w:r w:rsidR="00FB3653">
        <w:rPr>
          <w:bCs/>
          <w:sz w:val="26"/>
          <w:szCs w:val="26"/>
        </w:rPr>
        <w:t>charges filed.</w:t>
      </w:r>
      <w:r w:rsidRPr="001B580A">
        <w:rPr>
          <w:bCs/>
          <w:sz w:val="26"/>
          <w:szCs w:val="26"/>
        </w:rPr>
        <w:t xml:space="preserve"> </w:t>
      </w:r>
    </w:p>
    <w:p w14:paraId="330982F7" w14:textId="3201F70F" w:rsidR="001B580A" w:rsidRDefault="001B580A" w:rsidP="001B580A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 w:rsidRPr="001B580A">
        <w:rPr>
          <w:bCs/>
          <w:sz w:val="26"/>
          <w:szCs w:val="26"/>
        </w:rPr>
        <w:t xml:space="preserve">Issue with stormwater for </w:t>
      </w:r>
      <w:r w:rsidR="00BF6252">
        <w:rPr>
          <w:bCs/>
          <w:sz w:val="26"/>
          <w:szCs w:val="26"/>
        </w:rPr>
        <w:t xml:space="preserve">9 </w:t>
      </w:r>
      <w:r w:rsidRPr="001B580A">
        <w:rPr>
          <w:bCs/>
          <w:sz w:val="26"/>
          <w:szCs w:val="26"/>
        </w:rPr>
        <w:t>Sheridan Street</w:t>
      </w:r>
      <w:r w:rsidR="00BF6252">
        <w:rPr>
          <w:bCs/>
          <w:sz w:val="26"/>
          <w:szCs w:val="26"/>
        </w:rPr>
        <w:t xml:space="preserve"> and 14 Campbell Hill</w:t>
      </w:r>
      <w:r w:rsidRPr="001B580A">
        <w:rPr>
          <w:bCs/>
          <w:sz w:val="26"/>
          <w:szCs w:val="26"/>
        </w:rPr>
        <w:t xml:space="preserve">; </w:t>
      </w:r>
      <w:r w:rsidR="00FB3653">
        <w:rPr>
          <w:bCs/>
          <w:sz w:val="26"/>
          <w:szCs w:val="26"/>
        </w:rPr>
        <w:t>letters issued.</w:t>
      </w:r>
    </w:p>
    <w:p w14:paraId="6B397DE4" w14:textId="1102E8DD" w:rsidR="00CB2FC7" w:rsidRPr="007E33ED" w:rsidRDefault="00CB2FC7" w:rsidP="007E33ED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Weeds/trees on Babylon Hill sidewalk heading to the walking trail.</w:t>
      </w:r>
      <w:r w:rsidR="0046014F">
        <w:rPr>
          <w:bCs/>
          <w:sz w:val="26"/>
          <w:szCs w:val="26"/>
        </w:rPr>
        <w:t xml:space="preserve">  TABLED</w:t>
      </w:r>
      <w:r>
        <w:rPr>
          <w:bCs/>
          <w:sz w:val="26"/>
          <w:szCs w:val="26"/>
        </w:rPr>
        <w:t xml:space="preserve">   </w:t>
      </w:r>
    </w:p>
    <w:p w14:paraId="4A593079" w14:textId="72A09728" w:rsidR="00AD6F0F" w:rsidRPr="00D94AFC" w:rsidRDefault="00C63434" w:rsidP="00D94AFC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RVs assessed by Planning and Zoning.</w:t>
      </w:r>
      <w:r w:rsidR="00865DEB">
        <w:rPr>
          <w:bCs/>
          <w:sz w:val="26"/>
          <w:szCs w:val="26"/>
        </w:rPr>
        <w:t xml:space="preserve">  Update.</w:t>
      </w:r>
      <w:r>
        <w:rPr>
          <w:bCs/>
          <w:sz w:val="26"/>
          <w:szCs w:val="26"/>
        </w:rPr>
        <w:t xml:space="preserve">  </w:t>
      </w:r>
    </w:p>
    <w:p w14:paraId="05238E47" w14:textId="77777777" w:rsidR="004E679B" w:rsidRDefault="0035624E" w:rsidP="004E679B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Committee Reports: </w:t>
      </w:r>
    </w:p>
    <w:p w14:paraId="45DD241C" w14:textId="7E7319B5" w:rsidR="00B362EA" w:rsidRDefault="003E3F0B" w:rsidP="00D917BA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4E679B">
        <w:rPr>
          <w:bCs/>
          <w:sz w:val="26"/>
          <w:szCs w:val="26"/>
        </w:rPr>
        <w:t>Recreation committee:</w:t>
      </w:r>
    </w:p>
    <w:p w14:paraId="17B7C6FA" w14:textId="6891BD6E" w:rsidR="00EC4726" w:rsidRDefault="00B362EA" w:rsidP="00A32FC4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 w:rsidRPr="00EC4726">
        <w:rPr>
          <w:bCs/>
          <w:sz w:val="26"/>
          <w:szCs w:val="26"/>
        </w:rPr>
        <w:t>Book box</w:t>
      </w:r>
      <w:r w:rsidR="00B65B54">
        <w:rPr>
          <w:bCs/>
          <w:sz w:val="26"/>
          <w:szCs w:val="26"/>
        </w:rPr>
        <w:t>:  newspaper stand obtained to be converted.</w:t>
      </w:r>
    </w:p>
    <w:p w14:paraId="4E2155B4" w14:textId="2D9A4AD1" w:rsidR="000B262F" w:rsidRPr="00F515CC" w:rsidRDefault="003E3F0B" w:rsidP="00F515CC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 w:rsidRPr="00EC4726">
        <w:rPr>
          <w:bCs/>
          <w:sz w:val="26"/>
          <w:szCs w:val="26"/>
        </w:rPr>
        <w:t>Playgroun</w:t>
      </w:r>
      <w:r w:rsidR="00202004" w:rsidRPr="00EC4726">
        <w:rPr>
          <w:bCs/>
          <w:sz w:val="26"/>
          <w:szCs w:val="26"/>
        </w:rPr>
        <w:t>d</w:t>
      </w:r>
      <w:r w:rsidR="00BE5504">
        <w:rPr>
          <w:bCs/>
          <w:sz w:val="26"/>
          <w:szCs w:val="26"/>
        </w:rPr>
        <w:t xml:space="preserve"> update</w:t>
      </w:r>
      <w:r w:rsidR="00865DEB" w:rsidRPr="00A6668C">
        <w:rPr>
          <w:bCs/>
          <w:sz w:val="26"/>
          <w:szCs w:val="26"/>
        </w:rPr>
        <w:t>.</w:t>
      </w:r>
      <w:r w:rsidR="00090294">
        <w:rPr>
          <w:bCs/>
          <w:sz w:val="26"/>
          <w:szCs w:val="26"/>
        </w:rPr>
        <w:t xml:space="preserve">  Discussion of cameras.</w:t>
      </w:r>
    </w:p>
    <w:p w14:paraId="05E2EC59" w14:textId="49DB3076" w:rsidR="000F28D9" w:rsidRDefault="004E679B" w:rsidP="000F28D9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Streets &amp; Property: </w:t>
      </w:r>
    </w:p>
    <w:p w14:paraId="6A69C3B6" w14:textId="77777777" w:rsidR="0004508F" w:rsidRDefault="00B31779" w:rsidP="00B31779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Upper Walnut Street:  2B Gravel</w:t>
      </w:r>
      <w:r w:rsidR="002C05EB">
        <w:rPr>
          <w:bCs/>
          <w:sz w:val="26"/>
          <w:szCs w:val="26"/>
        </w:rPr>
        <w:t xml:space="preserve"> requested by resident.</w:t>
      </w:r>
      <w:r w:rsidR="0004508F" w:rsidRPr="0004508F">
        <w:rPr>
          <w:bCs/>
          <w:sz w:val="26"/>
          <w:szCs w:val="26"/>
        </w:rPr>
        <w:t xml:space="preserve"> </w:t>
      </w:r>
    </w:p>
    <w:p w14:paraId="199C3C67" w14:textId="79526E98" w:rsidR="00B31779" w:rsidRDefault="0004508F" w:rsidP="00B31779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Bonding of McCauley Hill for Clearwater Lumber.  Five trucks. Check received.</w:t>
      </w:r>
    </w:p>
    <w:p w14:paraId="78CEF956" w14:textId="19FAD841" w:rsidR="00083DA9" w:rsidRDefault="00083DA9" w:rsidP="00B31779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Flower planters.</w:t>
      </w:r>
    </w:p>
    <w:p w14:paraId="7D0D01A2" w14:textId="2F57C1A7" w:rsidR="00925AFE" w:rsidRPr="00925AFE" w:rsidRDefault="00925AFE" w:rsidP="00925AFE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 w:rsidRPr="00925AFE">
        <w:rPr>
          <w:bCs/>
          <w:sz w:val="26"/>
          <w:szCs w:val="26"/>
        </w:rPr>
        <w:t>Public Safety:</w:t>
      </w:r>
    </w:p>
    <w:p w14:paraId="038E6E27" w14:textId="5F8E6779" w:rsidR="00CF7451" w:rsidRDefault="00925AFE" w:rsidP="00CF7451">
      <w:pPr>
        <w:pStyle w:val="ListParagraph"/>
        <w:numPr>
          <w:ilvl w:val="1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Police equipment:</w:t>
      </w:r>
      <w:r w:rsidR="004E6FB5">
        <w:rPr>
          <w:bCs/>
          <w:sz w:val="26"/>
          <w:szCs w:val="26"/>
        </w:rPr>
        <w:t xml:space="preserve"> </w:t>
      </w:r>
      <w:r w:rsidR="00B65B54">
        <w:rPr>
          <w:bCs/>
          <w:sz w:val="26"/>
          <w:szCs w:val="26"/>
        </w:rPr>
        <w:t>motion to approve $267.11 for inspection of car</w:t>
      </w:r>
      <w:r w:rsidR="00983D42">
        <w:rPr>
          <w:bCs/>
          <w:sz w:val="26"/>
          <w:szCs w:val="26"/>
        </w:rPr>
        <w:t xml:space="preserve">, misc. items at </w:t>
      </w:r>
      <w:r w:rsidR="00B65B54">
        <w:rPr>
          <w:bCs/>
          <w:sz w:val="26"/>
          <w:szCs w:val="26"/>
        </w:rPr>
        <w:t>garage.</w:t>
      </w:r>
      <w:r w:rsidR="00983D42">
        <w:rPr>
          <w:bCs/>
          <w:sz w:val="26"/>
          <w:szCs w:val="26"/>
        </w:rPr>
        <w:t xml:space="preserve"> </w:t>
      </w:r>
      <w:r w:rsidR="00983D42">
        <w:rPr>
          <w:bCs/>
          <w:sz w:val="26"/>
          <w:szCs w:val="26"/>
        </w:rPr>
        <w:tab/>
      </w:r>
    </w:p>
    <w:p w14:paraId="5DF7EEA0" w14:textId="77777777" w:rsidR="00B65B54" w:rsidRDefault="00F515CC" w:rsidP="00B65B54">
      <w:pPr>
        <w:pStyle w:val="ListParagraph"/>
        <w:numPr>
          <w:ilvl w:val="0"/>
          <w:numId w:val="7"/>
        </w:numPr>
        <w:rPr>
          <w:b/>
          <w:sz w:val="26"/>
          <w:szCs w:val="26"/>
          <w:u w:val="single"/>
        </w:rPr>
      </w:pPr>
      <w:r w:rsidRPr="00062283">
        <w:rPr>
          <w:bCs/>
          <w:sz w:val="26"/>
          <w:szCs w:val="26"/>
        </w:rPr>
        <w:t xml:space="preserve">Personnel committee: </w:t>
      </w:r>
    </w:p>
    <w:p w14:paraId="0F53612A" w14:textId="14A8B6BC" w:rsidR="00B65B54" w:rsidRPr="00B65B54" w:rsidRDefault="00865DEB" w:rsidP="00B65B54">
      <w:pPr>
        <w:pStyle w:val="ListParagraph"/>
        <w:numPr>
          <w:ilvl w:val="1"/>
          <w:numId w:val="7"/>
        </w:numPr>
        <w:rPr>
          <w:b/>
          <w:sz w:val="26"/>
          <w:szCs w:val="26"/>
          <w:u w:val="single"/>
        </w:rPr>
      </w:pPr>
      <w:r w:rsidRPr="00B65B54">
        <w:rPr>
          <w:bCs/>
          <w:sz w:val="26"/>
          <w:szCs w:val="26"/>
        </w:rPr>
        <w:t xml:space="preserve">Jobs </w:t>
      </w:r>
      <w:r w:rsidR="0082441F" w:rsidRPr="00B65B54">
        <w:rPr>
          <w:bCs/>
          <w:sz w:val="26"/>
          <w:szCs w:val="26"/>
        </w:rPr>
        <w:t>posted:</w:t>
      </w:r>
      <w:r w:rsidR="0082441F">
        <w:rPr>
          <w:bCs/>
          <w:sz w:val="26"/>
          <w:szCs w:val="26"/>
        </w:rPr>
        <w:t xml:space="preserve">  Motion to approve the </w:t>
      </w:r>
      <w:r w:rsidR="00265389">
        <w:rPr>
          <w:bCs/>
          <w:sz w:val="26"/>
          <w:szCs w:val="26"/>
        </w:rPr>
        <w:t>f</w:t>
      </w:r>
      <w:r w:rsidR="00265389" w:rsidRPr="00B65B54">
        <w:rPr>
          <w:bCs/>
          <w:sz w:val="26"/>
          <w:szCs w:val="26"/>
        </w:rPr>
        <w:t>ull-time</w:t>
      </w:r>
      <w:r w:rsidR="0082441F" w:rsidRPr="00B65B54">
        <w:rPr>
          <w:bCs/>
          <w:sz w:val="26"/>
          <w:szCs w:val="26"/>
        </w:rPr>
        <w:t xml:space="preserve"> maintenance and EMC position.</w:t>
      </w:r>
    </w:p>
    <w:p w14:paraId="5D0109E1" w14:textId="02C055B9" w:rsidR="00B65B54" w:rsidRPr="00B65B54" w:rsidRDefault="00B65B54" w:rsidP="00B65B54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bookmarkStart w:id="0" w:name="_Hlk141699290"/>
      <w:r w:rsidRPr="00B65B54">
        <w:rPr>
          <w:bCs/>
          <w:sz w:val="26"/>
          <w:szCs w:val="26"/>
        </w:rPr>
        <w:t xml:space="preserve">Solid Waste </w:t>
      </w:r>
      <w:r>
        <w:rPr>
          <w:bCs/>
          <w:sz w:val="26"/>
          <w:szCs w:val="26"/>
        </w:rPr>
        <w:t>committee:</w:t>
      </w:r>
    </w:p>
    <w:bookmarkEnd w:id="0"/>
    <w:p w14:paraId="4B3412CD" w14:textId="4321DD12" w:rsidR="00B65B54" w:rsidRPr="00B65B54" w:rsidRDefault="00B65B54" w:rsidP="00B65B54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 w:rsidRPr="00B65B54">
        <w:rPr>
          <w:bCs/>
          <w:sz w:val="26"/>
          <w:szCs w:val="26"/>
        </w:rPr>
        <w:t>Solid Waste contract for 2024-2026.</w:t>
      </w:r>
      <w:r w:rsidR="004B626E">
        <w:rPr>
          <w:bCs/>
          <w:sz w:val="26"/>
          <w:szCs w:val="26"/>
        </w:rPr>
        <w:t xml:space="preserve">  Changes made to bidding package</w:t>
      </w:r>
      <w:r w:rsidR="008F6D7D">
        <w:rPr>
          <w:bCs/>
          <w:sz w:val="26"/>
          <w:szCs w:val="26"/>
        </w:rPr>
        <w:t xml:space="preserve">.  Changes made to accounts.  </w:t>
      </w:r>
    </w:p>
    <w:p w14:paraId="15612344" w14:textId="0BE4DEBF" w:rsidR="00062283" w:rsidRPr="00062283" w:rsidRDefault="00062283" w:rsidP="00B65B54">
      <w:pPr>
        <w:pStyle w:val="ListParagraph"/>
        <w:ind w:left="1440"/>
        <w:rPr>
          <w:b/>
          <w:sz w:val="26"/>
          <w:szCs w:val="26"/>
          <w:u w:val="single"/>
        </w:rPr>
      </w:pPr>
    </w:p>
    <w:p w14:paraId="082601E8" w14:textId="24F83815" w:rsidR="00CE55CC" w:rsidRPr="0004508F" w:rsidRDefault="0035624E" w:rsidP="0004508F">
      <w:pPr>
        <w:rPr>
          <w:b/>
          <w:sz w:val="26"/>
          <w:szCs w:val="26"/>
          <w:u w:val="single"/>
        </w:rPr>
      </w:pPr>
      <w:r w:rsidRPr="00062283">
        <w:rPr>
          <w:b/>
          <w:sz w:val="26"/>
          <w:szCs w:val="26"/>
          <w:u w:val="single"/>
        </w:rPr>
        <w:t>New Business</w:t>
      </w:r>
    </w:p>
    <w:p w14:paraId="123C4E12" w14:textId="5453EEAE" w:rsidR="001D2351" w:rsidRDefault="00235D6B" w:rsidP="00235D6B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adopt </w:t>
      </w:r>
      <w:r w:rsidR="001D2351" w:rsidRPr="00235D6B">
        <w:rPr>
          <w:b/>
          <w:sz w:val="26"/>
          <w:szCs w:val="26"/>
          <w:u w:val="single"/>
        </w:rPr>
        <w:t>Resolution #5 of 2023:</w:t>
      </w:r>
      <w:r w:rsidR="001D2351" w:rsidRPr="00235D6B">
        <w:rPr>
          <w:bCs/>
          <w:sz w:val="26"/>
          <w:szCs w:val="26"/>
        </w:rPr>
        <w:t xml:space="preserve">  Liquidating the Borough Police Fund</w:t>
      </w:r>
    </w:p>
    <w:p w14:paraId="631FDF2C" w14:textId="1C980A5D" w:rsidR="00120B68" w:rsidRDefault="00120B68" w:rsidP="00235D6B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adopt </w:t>
      </w:r>
      <w:r w:rsidRPr="00120B68">
        <w:rPr>
          <w:b/>
          <w:sz w:val="26"/>
          <w:szCs w:val="26"/>
          <w:u w:val="single"/>
        </w:rPr>
        <w:t>Resolution #6 of 2023</w:t>
      </w:r>
      <w:r>
        <w:rPr>
          <w:bCs/>
          <w:sz w:val="26"/>
          <w:szCs w:val="26"/>
        </w:rPr>
        <w:t>:  Destruction of specific records.</w:t>
      </w:r>
    </w:p>
    <w:p w14:paraId="75BE27B7" w14:textId="1E146286" w:rsidR="00A36553" w:rsidRDefault="00A36553" w:rsidP="00235D6B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Approve the financial requirement </w:t>
      </w:r>
      <w:r w:rsidR="00265389">
        <w:rPr>
          <w:bCs/>
          <w:sz w:val="26"/>
          <w:szCs w:val="26"/>
        </w:rPr>
        <w:t>and minimum</w:t>
      </w:r>
      <w:r>
        <w:rPr>
          <w:bCs/>
          <w:sz w:val="26"/>
          <w:szCs w:val="26"/>
        </w:rPr>
        <w:t xml:space="preserve"> municipal obligation budget for the 2024 employee pension plan of $17,900.00.</w:t>
      </w:r>
    </w:p>
    <w:p w14:paraId="5F932588" w14:textId="2C0BA303" w:rsidR="00B65B54" w:rsidRDefault="00B65B54" w:rsidP="00235D6B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Community Development Block Grant 2023 submitted for Sheridan Street stormwater management.  </w:t>
      </w:r>
    </w:p>
    <w:p w14:paraId="055BA3B9" w14:textId="5B219361" w:rsidR="003B5ED4" w:rsidRDefault="003B5ED4" w:rsidP="00235D6B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Heart and Soul update</w:t>
      </w:r>
      <w:r w:rsidR="0082441F">
        <w:rPr>
          <w:bCs/>
          <w:sz w:val="26"/>
          <w:szCs w:val="26"/>
        </w:rPr>
        <w:t xml:space="preserve"> provided by Cindy Paulmier.</w:t>
      </w:r>
      <w:r>
        <w:rPr>
          <w:bCs/>
          <w:sz w:val="26"/>
          <w:szCs w:val="26"/>
        </w:rPr>
        <w:t xml:space="preserve"> </w:t>
      </w:r>
    </w:p>
    <w:p w14:paraId="677E2F3A" w14:textId="4ACE0165" w:rsidR="00B92ABD" w:rsidRPr="00235D6B" w:rsidRDefault="00B92ABD" w:rsidP="00235D6B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Hire a new engineer.</w:t>
      </w:r>
    </w:p>
    <w:p w14:paraId="406ED083" w14:textId="05A49592" w:rsidR="007D2FE4" w:rsidRDefault="007D2FE4" w:rsidP="0077057A">
      <w:pPr>
        <w:ind w:left="360"/>
        <w:rPr>
          <w:bCs/>
          <w:sz w:val="26"/>
          <w:szCs w:val="26"/>
        </w:rPr>
      </w:pPr>
    </w:p>
    <w:p w14:paraId="44B592E9" w14:textId="38556E22" w:rsidR="002A243C" w:rsidRDefault="0035624E" w:rsidP="003562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</w:t>
      </w:r>
    </w:p>
    <w:p w14:paraId="30486B67" w14:textId="4C3CEA9F" w:rsidR="0046014F" w:rsidRDefault="0046014F" w:rsidP="0046014F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Joint purchase of sluice pipe and anti-skid with COG.</w:t>
      </w:r>
      <w:r w:rsidR="004E6FB5">
        <w:rPr>
          <w:bCs/>
          <w:sz w:val="26"/>
          <w:szCs w:val="26"/>
        </w:rPr>
        <w:t xml:space="preserve">  Estimates provided.</w:t>
      </w:r>
    </w:p>
    <w:p w14:paraId="2D318F72" w14:textId="7849471C" w:rsidR="0046014F" w:rsidRDefault="0046014F" w:rsidP="0046014F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EMS:  Multi Municipal Emergency Services Commission</w:t>
      </w:r>
      <w:r w:rsidR="004E6FB5">
        <w:rPr>
          <w:bCs/>
          <w:sz w:val="26"/>
          <w:szCs w:val="26"/>
        </w:rPr>
        <w:t>.  Meeting update</w:t>
      </w:r>
      <w:r w:rsidR="00CD4321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14:paraId="5CD0262E" w14:textId="77777777" w:rsidR="00F84CE4" w:rsidRPr="00730C9C" w:rsidRDefault="00F84CE4" w:rsidP="00F84CE4">
      <w:pPr>
        <w:pStyle w:val="ListParagraph"/>
        <w:numPr>
          <w:ilvl w:val="0"/>
          <w:numId w:val="2"/>
        </w:numPr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Next Era Energy contract from 12/2018-12/2021.  Past due amount.  </w:t>
      </w:r>
    </w:p>
    <w:p w14:paraId="4A089C49" w14:textId="0E94CB2B" w:rsidR="004504C1" w:rsidRDefault="004504C1" w:rsidP="003A6BA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IA Construction work on Chestnut Street.  </w:t>
      </w:r>
      <w:r w:rsidR="00EF04C1">
        <w:rPr>
          <w:bCs/>
          <w:sz w:val="26"/>
          <w:szCs w:val="26"/>
        </w:rPr>
        <w:t>Update.</w:t>
      </w:r>
    </w:p>
    <w:p w14:paraId="50E12C94" w14:textId="0025EF2C" w:rsidR="003A6BA4" w:rsidRPr="00F84CE4" w:rsidRDefault="00992CC3" w:rsidP="00F84CE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Campbell Hill project update</w:t>
      </w:r>
      <w:r w:rsidR="00C0236E">
        <w:rPr>
          <w:bCs/>
          <w:sz w:val="26"/>
          <w:szCs w:val="26"/>
        </w:rPr>
        <w:t xml:space="preserve">.  The engineer declined doing bid package.  </w:t>
      </w:r>
      <w:r w:rsidR="00F84CE4" w:rsidRPr="00F84CE4">
        <w:rPr>
          <w:bCs/>
          <w:sz w:val="26"/>
          <w:szCs w:val="26"/>
        </w:rPr>
        <w:t xml:space="preserve"> </w:t>
      </w:r>
    </w:p>
    <w:p w14:paraId="56118501" w14:textId="77777777" w:rsidR="004E6FB5" w:rsidRDefault="004E6FB5" w:rsidP="004E6FB5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F84CE4">
        <w:rPr>
          <w:bCs/>
          <w:sz w:val="26"/>
          <w:szCs w:val="26"/>
        </w:rPr>
        <w:t xml:space="preserve">Update on Phase 2 </w:t>
      </w:r>
      <w:r>
        <w:rPr>
          <w:bCs/>
          <w:sz w:val="26"/>
          <w:szCs w:val="26"/>
        </w:rPr>
        <w:t>road project</w:t>
      </w:r>
      <w:r w:rsidRPr="00F84CE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 TABLED </w:t>
      </w:r>
      <w:r w:rsidRPr="00F84CE4">
        <w:rPr>
          <w:bCs/>
          <w:sz w:val="26"/>
          <w:szCs w:val="26"/>
        </w:rPr>
        <w:t xml:space="preserve">  </w:t>
      </w:r>
    </w:p>
    <w:p w14:paraId="7605633A" w14:textId="023E44B4" w:rsidR="003E3F0B" w:rsidRPr="003E3F0B" w:rsidRDefault="003E3F0B" w:rsidP="003E3F0B">
      <w:pPr>
        <w:pStyle w:val="ListParagraph"/>
        <w:numPr>
          <w:ilvl w:val="0"/>
          <w:numId w:val="2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Right to work tax within the Tidioute Borough.  Information was collected.  Can’t be changed until December 2023. </w:t>
      </w:r>
      <w:r w:rsidR="005D40E6">
        <w:rPr>
          <w:bCs/>
          <w:sz w:val="26"/>
          <w:szCs w:val="26"/>
        </w:rPr>
        <w:t>TABLED</w:t>
      </w:r>
      <w:r>
        <w:rPr>
          <w:bCs/>
          <w:sz w:val="26"/>
          <w:szCs w:val="26"/>
        </w:rPr>
        <w:t xml:space="preserve"> </w:t>
      </w:r>
    </w:p>
    <w:p w14:paraId="7800EF39" w14:textId="7E7A8437" w:rsidR="002A243C" w:rsidRDefault="002A243C" w:rsidP="0035624E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Triumph Township willing to plow.  Campbell Hill needed to be widened.  TABLED until Spring.</w:t>
      </w:r>
    </w:p>
    <w:p w14:paraId="39B353FF" w14:textId="3F7D26A5" w:rsidR="00002690" w:rsidRPr="00002690" w:rsidRDefault="00002690" w:rsidP="00002690">
      <w:pPr>
        <w:numPr>
          <w:ilvl w:val="0"/>
          <w:numId w:val="2"/>
        </w:numPr>
      </w:pPr>
      <w:r>
        <w:t xml:space="preserve">Moving the Tidioute Borough Council Meeting to the second Monday of the month after January 2024 was TABLED until later in the year. </w:t>
      </w:r>
    </w:p>
    <w:p w14:paraId="13965ECC" w14:textId="77777777" w:rsidR="0035624E" w:rsidRPr="006D481D" w:rsidRDefault="0035624E" w:rsidP="006D481D">
      <w:pPr>
        <w:rPr>
          <w:bCs/>
          <w:sz w:val="26"/>
          <w:szCs w:val="26"/>
        </w:rPr>
      </w:pPr>
    </w:p>
    <w:p w14:paraId="4650D8E3" w14:textId="2B38E089" w:rsidR="000F722B" w:rsidRDefault="0035624E" w:rsidP="004C0DE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3E8DFB01" w14:textId="6639FFB3" w:rsidR="00003F82" w:rsidRDefault="00003F82" w:rsidP="005C1A1B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refund of overdraft item fee from Northwest Savings Bank from 2020. $37.00</w:t>
      </w:r>
    </w:p>
    <w:p w14:paraId="7FAFB413" w14:textId="4818E845" w:rsidR="00D126EF" w:rsidRDefault="00D126EF" w:rsidP="005C1A1B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Armstrong Franchise Fee from 4/2023 – 6/2023 for $2,507.94.</w:t>
      </w:r>
    </w:p>
    <w:p w14:paraId="31140F1C" w14:textId="3E35B759" w:rsidR="003B5ED4" w:rsidRPr="00003F82" w:rsidRDefault="003B5ED4" w:rsidP="005C1A1B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Zoning Permit for LJ Romans LLC.</w:t>
      </w:r>
    </w:p>
    <w:p w14:paraId="24887FFF" w14:textId="26480B20" w:rsidR="005C1A1B" w:rsidRPr="005C1A1B" w:rsidRDefault="005C1A1B" w:rsidP="005C1A1B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 w:rsidRPr="005C1A1B">
        <w:rPr>
          <w:bCs/>
          <w:sz w:val="26"/>
          <w:szCs w:val="26"/>
          <w:u w:val="single"/>
        </w:rPr>
        <w:t>Veri</w:t>
      </w:r>
      <w:r>
        <w:rPr>
          <w:bCs/>
          <w:sz w:val="26"/>
          <w:szCs w:val="26"/>
          <w:u w:val="single"/>
        </w:rPr>
        <w:t xml:space="preserve">zon letter of notice of proposed broadband deployment project.  </w:t>
      </w:r>
    </w:p>
    <w:p w14:paraId="2302D76C" w14:textId="6A85D5DE" w:rsidR="005C1A1B" w:rsidRPr="005C1A1B" w:rsidRDefault="005C1A1B" w:rsidP="005C1A1B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 xml:space="preserve">Armstrong monthly price increase correspondence.  </w:t>
      </w:r>
      <w:r w:rsidRPr="005C1A1B">
        <w:rPr>
          <w:bCs/>
          <w:sz w:val="26"/>
          <w:szCs w:val="26"/>
        </w:rPr>
        <w:t xml:space="preserve">  </w:t>
      </w:r>
    </w:p>
    <w:p w14:paraId="643C3348" w14:textId="25FC04D9" w:rsidR="0046014F" w:rsidRPr="004E6FB5" w:rsidRDefault="00E32139" w:rsidP="00E32139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 w:rsidRPr="004E6FB5">
        <w:rPr>
          <w:bCs/>
          <w:sz w:val="26"/>
          <w:szCs w:val="26"/>
        </w:rPr>
        <w:t>Received a</w:t>
      </w:r>
      <w:r w:rsidR="005C1A1B">
        <w:rPr>
          <w:bCs/>
          <w:sz w:val="26"/>
          <w:szCs w:val="26"/>
        </w:rPr>
        <w:t xml:space="preserve"> one</w:t>
      </w:r>
      <w:r w:rsidRPr="004E6FB5">
        <w:rPr>
          <w:bCs/>
          <w:sz w:val="26"/>
          <w:szCs w:val="26"/>
        </w:rPr>
        <w:t xml:space="preserve"> year (202</w:t>
      </w:r>
      <w:r w:rsidR="005C1A1B">
        <w:rPr>
          <w:bCs/>
          <w:sz w:val="26"/>
          <w:szCs w:val="26"/>
        </w:rPr>
        <w:t>1</w:t>
      </w:r>
      <w:r w:rsidRPr="004E6FB5">
        <w:rPr>
          <w:bCs/>
          <w:sz w:val="26"/>
          <w:szCs w:val="26"/>
        </w:rPr>
        <w:t xml:space="preserve">) “Verbal” agreement </w:t>
      </w:r>
      <w:r w:rsidR="00120B68" w:rsidRPr="004E6FB5">
        <w:rPr>
          <w:bCs/>
          <w:sz w:val="26"/>
          <w:szCs w:val="26"/>
        </w:rPr>
        <w:t>checks</w:t>
      </w:r>
      <w:r w:rsidRPr="004E6FB5">
        <w:rPr>
          <w:bCs/>
          <w:sz w:val="26"/>
          <w:szCs w:val="26"/>
        </w:rPr>
        <w:t xml:space="preserve"> for $</w:t>
      </w:r>
      <w:r w:rsidR="00A575B6" w:rsidRPr="004E6FB5">
        <w:rPr>
          <w:bCs/>
          <w:sz w:val="26"/>
          <w:szCs w:val="26"/>
        </w:rPr>
        <w:t>600</w:t>
      </w:r>
      <w:r w:rsidRPr="004E6FB5">
        <w:rPr>
          <w:bCs/>
          <w:sz w:val="26"/>
          <w:szCs w:val="26"/>
        </w:rPr>
        <w:t xml:space="preserve">.00 from Johnson’s Transportation for the electric at the Borough garage.  </w:t>
      </w:r>
    </w:p>
    <w:p w14:paraId="4B16A6F8" w14:textId="55A0E82E" w:rsidR="00B0104D" w:rsidRPr="00A1301C" w:rsidRDefault="0046014F" w:rsidP="00B0104D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 w:rsidRPr="00A1301C">
        <w:rPr>
          <w:bCs/>
          <w:sz w:val="26"/>
          <w:szCs w:val="26"/>
        </w:rPr>
        <w:t xml:space="preserve">Received payment for cop </w:t>
      </w:r>
      <w:r w:rsidR="00611648">
        <w:rPr>
          <w:bCs/>
          <w:sz w:val="26"/>
          <w:szCs w:val="26"/>
        </w:rPr>
        <w:t>taser and ammo</w:t>
      </w:r>
      <w:r w:rsidR="00A575B6" w:rsidRPr="00A1301C">
        <w:rPr>
          <w:bCs/>
          <w:sz w:val="26"/>
          <w:szCs w:val="26"/>
        </w:rPr>
        <w:t xml:space="preserve"> $</w:t>
      </w:r>
      <w:r w:rsidR="008A0372" w:rsidRPr="00A1301C">
        <w:rPr>
          <w:bCs/>
          <w:sz w:val="26"/>
          <w:szCs w:val="26"/>
        </w:rPr>
        <w:t>2</w:t>
      </w:r>
      <w:r w:rsidR="00A575B6" w:rsidRPr="00A1301C">
        <w:rPr>
          <w:bCs/>
          <w:sz w:val="26"/>
          <w:szCs w:val="26"/>
        </w:rPr>
        <w:t>65.00</w:t>
      </w:r>
      <w:r w:rsidRPr="00A1301C">
        <w:rPr>
          <w:bCs/>
          <w:sz w:val="26"/>
          <w:szCs w:val="26"/>
        </w:rPr>
        <w:t xml:space="preserve">.  </w:t>
      </w:r>
    </w:p>
    <w:p w14:paraId="13DCA5CD" w14:textId="77777777" w:rsidR="00A1301C" w:rsidRPr="00A1301C" w:rsidRDefault="00B0104D" w:rsidP="00B0104D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 w:rsidRPr="00A1301C">
        <w:rPr>
          <w:bCs/>
          <w:sz w:val="26"/>
          <w:szCs w:val="26"/>
        </w:rPr>
        <w:t>Thank you letter from J. Lauren Interior Design with $30.00</w:t>
      </w:r>
      <w:r w:rsidR="00A575B6" w:rsidRPr="00A1301C">
        <w:rPr>
          <w:bCs/>
          <w:sz w:val="26"/>
          <w:szCs w:val="26"/>
        </w:rPr>
        <w:t xml:space="preserve"> donation</w:t>
      </w:r>
      <w:r w:rsidRPr="00A1301C">
        <w:rPr>
          <w:bCs/>
          <w:sz w:val="26"/>
          <w:szCs w:val="26"/>
        </w:rPr>
        <w:t xml:space="preserve"> for use of Picture Show Park.  </w:t>
      </w:r>
    </w:p>
    <w:p w14:paraId="17383046" w14:textId="65A9C128" w:rsidR="00B91D2B" w:rsidRDefault="00A1301C" w:rsidP="00B0104D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 w:rsidRPr="00A1301C">
        <w:rPr>
          <w:bCs/>
          <w:sz w:val="26"/>
          <w:szCs w:val="26"/>
        </w:rPr>
        <w:t>Fire Department Board meeting minutes</w:t>
      </w:r>
      <w:r>
        <w:rPr>
          <w:bCs/>
          <w:sz w:val="26"/>
          <w:szCs w:val="26"/>
        </w:rPr>
        <w:t xml:space="preserve"> from 6/5/2023</w:t>
      </w:r>
      <w:r w:rsidR="00A72E98">
        <w:rPr>
          <w:bCs/>
          <w:sz w:val="26"/>
          <w:szCs w:val="26"/>
        </w:rPr>
        <w:t xml:space="preserve"> membership minutes 6/27/2023</w:t>
      </w:r>
      <w:r w:rsidRPr="00A1301C">
        <w:rPr>
          <w:bCs/>
          <w:sz w:val="26"/>
          <w:szCs w:val="26"/>
        </w:rPr>
        <w:t xml:space="preserve">. </w:t>
      </w:r>
    </w:p>
    <w:p w14:paraId="21569305" w14:textId="3403DC03" w:rsidR="00E32139" w:rsidRDefault="00B91D2B" w:rsidP="00B0104D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Mackin Engineers and Consultants:  Warren County Comprehensive Plan draft </w:t>
      </w:r>
      <w:r w:rsidR="00A1301C" w:rsidRPr="00A1301C">
        <w:rPr>
          <w:bCs/>
          <w:sz w:val="26"/>
          <w:szCs w:val="26"/>
        </w:rPr>
        <w:t xml:space="preserve"> </w:t>
      </w:r>
    </w:p>
    <w:p w14:paraId="4CBD87C8" w14:textId="0DAE85BC" w:rsidR="000A5792" w:rsidRDefault="000A5792" w:rsidP="00B0104D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check from J. Lauren for July Consignments. $53.58</w:t>
      </w:r>
    </w:p>
    <w:p w14:paraId="128D0ADD" w14:textId="67CC1EDF" w:rsidR="004021EF" w:rsidRPr="00A1301C" w:rsidRDefault="004021EF" w:rsidP="004021EF">
      <w:pPr>
        <w:pStyle w:val="ListParagraph"/>
        <w:rPr>
          <w:bCs/>
          <w:sz w:val="26"/>
          <w:szCs w:val="26"/>
        </w:rPr>
      </w:pPr>
    </w:p>
    <w:p w14:paraId="2DAF202E" w14:textId="77777777" w:rsidR="00062283" w:rsidRPr="00062283" w:rsidRDefault="00062283" w:rsidP="00062283">
      <w:pPr>
        <w:rPr>
          <w:bCs/>
          <w:sz w:val="26"/>
          <w:szCs w:val="26"/>
        </w:rPr>
      </w:pPr>
    </w:p>
    <w:p w14:paraId="5E30A364" w14:textId="38F18245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Second Pu</w:t>
      </w:r>
      <w:r w:rsidR="00B362EA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>lic Comment</w:t>
      </w:r>
    </w:p>
    <w:p w14:paraId="0AF92CA4" w14:textId="77777777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Southwest Warren County Municipal Authority correspondence</w:t>
      </w:r>
    </w:p>
    <w:p w14:paraId="7EC52D74" w14:textId="20C25714" w:rsidR="0035624E" w:rsidRPr="001009E7" w:rsidRDefault="0035624E" w:rsidP="001009E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Adjournment </w:t>
      </w:r>
    </w:p>
    <w:sectPr w:rsidR="0035624E" w:rsidRPr="0010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8B"/>
    <w:multiLevelType w:val="hybridMultilevel"/>
    <w:tmpl w:val="BC14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A39"/>
    <w:multiLevelType w:val="hybridMultilevel"/>
    <w:tmpl w:val="0E9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65DB"/>
    <w:multiLevelType w:val="hybridMultilevel"/>
    <w:tmpl w:val="82EA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645BB"/>
    <w:multiLevelType w:val="hybridMultilevel"/>
    <w:tmpl w:val="6C68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214AC"/>
    <w:multiLevelType w:val="hybridMultilevel"/>
    <w:tmpl w:val="97E012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45A156A"/>
    <w:multiLevelType w:val="hybridMultilevel"/>
    <w:tmpl w:val="739C9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20587"/>
    <w:multiLevelType w:val="hybridMultilevel"/>
    <w:tmpl w:val="9AF4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F5FA3"/>
    <w:multiLevelType w:val="hybridMultilevel"/>
    <w:tmpl w:val="57083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4092"/>
    <w:multiLevelType w:val="hybridMultilevel"/>
    <w:tmpl w:val="AB02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33ECF"/>
    <w:multiLevelType w:val="hybridMultilevel"/>
    <w:tmpl w:val="8926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E0900"/>
    <w:multiLevelType w:val="hybridMultilevel"/>
    <w:tmpl w:val="10C0F53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3CAE2A8B"/>
    <w:multiLevelType w:val="hybridMultilevel"/>
    <w:tmpl w:val="6EB2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E2717"/>
    <w:multiLevelType w:val="hybridMultilevel"/>
    <w:tmpl w:val="C1A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8CF"/>
    <w:multiLevelType w:val="hybridMultilevel"/>
    <w:tmpl w:val="3472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52DE7"/>
    <w:multiLevelType w:val="hybridMultilevel"/>
    <w:tmpl w:val="0734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D37B0"/>
    <w:multiLevelType w:val="hybridMultilevel"/>
    <w:tmpl w:val="0DCE0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A44B2"/>
    <w:multiLevelType w:val="hybridMultilevel"/>
    <w:tmpl w:val="4D7A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F2E4B"/>
    <w:multiLevelType w:val="hybridMultilevel"/>
    <w:tmpl w:val="602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666CA"/>
    <w:multiLevelType w:val="hybridMultilevel"/>
    <w:tmpl w:val="3CC02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4954CF"/>
    <w:multiLevelType w:val="hybridMultilevel"/>
    <w:tmpl w:val="832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9565C"/>
    <w:multiLevelType w:val="hybridMultilevel"/>
    <w:tmpl w:val="DBE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D6926"/>
    <w:multiLevelType w:val="hybridMultilevel"/>
    <w:tmpl w:val="6F06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17D0A"/>
    <w:multiLevelType w:val="hybridMultilevel"/>
    <w:tmpl w:val="C300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6055E"/>
    <w:multiLevelType w:val="hybridMultilevel"/>
    <w:tmpl w:val="40682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F906896"/>
    <w:multiLevelType w:val="hybridMultilevel"/>
    <w:tmpl w:val="588A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44D11"/>
    <w:multiLevelType w:val="hybridMultilevel"/>
    <w:tmpl w:val="E38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E03"/>
    <w:multiLevelType w:val="hybridMultilevel"/>
    <w:tmpl w:val="58C6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73363"/>
    <w:multiLevelType w:val="hybridMultilevel"/>
    <w:tmpl w:val="4AF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491252">
    <w:abstractNumId w:val="27"/>
  </w:num>
  <w:num w:numId="2" w16cid:durableId="646977078">
    <w:abstractNumId w:val="22"/>
  </w:num>
  <w:num w:numId="3" w16cid:durableId="11913393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062160">
    <w:abstractNumId w:val="6"/>
  </w:num>
  <w:num w:numId="5" w16cid:durableId="9751102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4480051">
    <w:abstractNumId w:val="11"/>
  </w:num>
  <w:num w:numId="7" w16cid:durableId="899437513">
    <w:abstractNumId w:val="0"/>
  </w:num>
  <w:num w:numId="8" w16cid:durableId="1070077827">
    <w:abstractNumId w:val="15"/>
  </w:num>
  <w:num w:numId="9" w16cid:durableId="74671644">
    <w:abstractNumId w:val="4"/>
  </w:num>
  <w:num w:numId="10" w16cid:durableId="1866139681">
    <w:abstractNumId w:val="1"/>
  </w:num>
  <w:num w:numId="11" w16cid:durableId="1430194946">
    <w:abstractNumId w:val="28"/>
  </w:num>
  <w:num w:numId="12" w16cid:durableId="63067713">
    <w:abstractNumId w:val="17"/>
  </w:num>
  <w:num w:numId="13" w16cid:durableId="602542638">
    <w:abstractNumId w:val="12"/>
  </w:num>
  <w:num w:numId="14" w16cid:durableId="1184784971">
    <w:abstractNumId w:val="10"/>
  </w:num>
  <w:num w:numId="15" w16cid:durableId="1964388541">
    <w:abstractNumId w:val="7"/>
  </w:num>
  <w:num w:numId="16" w16cid:durableId="1497039382">
    <w:abstractNumId w:val="25"/>
  </w:num>
  <w:num w:numId="17" w16cid:durableId="5804145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8701782">
    <w:abstractNumId w:val="20"/>
  </w:num>
  <w:num w:numId="19" w16cid:durableId="2086953329">
    <w:abstractNumId w:val="2"/>
  </w:num>
  <w:num w:numId="20" w16cid:durableId="2061898222">
    <w:abstractNumId w:val="29"/>
  </w:num>
  <w:num w:numId="21" w16cid:durableId="1105034521">
    <w:abstractNumId w:val="5"/>
  </w:num>
  <w:num w:numId="22" w16cid:durableId="25185209">
    <w:abstractNumId w:val="14"/>
  </w:num>
  <w:num w:numId="23" w16cid:durableId="1229270534">
    <w:abstractNumId w:val="21"/>
  </w:num>
  <w:num w:numId="24" w16cid:durableId="310721068">
    <w:abstractNumId w:val="23"/>
  </w:num>
  <w:num w:numId="25" w16cid:durableId="1262758568">
    <w:abstractNumId w:val="13"/>
  </w:num>
  <w:num w:numId="26" w16cid:durableId="1645235772">
    <w:abstractNumId w:val="26"/>
  </w:num>
  <w:num w:numId="27" w16cid:durableId="762605091">
    <w:abstractNumId w:val="16"/>
  </w:num>
  <w:num w:numId="28" w16cid:durableId="1506895410">
    <w:abstractNumId w:val="19"/>
  </w:num>
  <w:num w:numId="29" w16cid:durableId="576398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3696081">
    <w:abstractNumId w:val="3"/>
  </w:num>
  <w:num w:numId="31" w16cid:durableId="1140151435">
    <w:abstractNumId w:val="9"/>
  </w:num>
  <w:num w:numId="32" w16cid:durableId="1175457846">
    <w:abstractNumId w:val="8"/>
  </w:num>
  <w:num w:numId="33" w16cid:durableId="39570680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4E"/>
    <w:rsid w:val="00002690"/>
    <w:rsid w:val="00003F82"/>
    <w:rsid w:val="000153A8"/>
    <w:rsid w:val="00042D5A"/>
    <w:rsid w:val="000440B4"/>
    <w:rsid w:val="000442B2"/>
    <w:rsid w:val="0004508F"/>
    <w:rsid w:val="00062283"/>
    <w:rsid w:val="00062E04"/>
    <w:rsid w:val="00083DA9"/>
    <w:rsid w:val="00090294"/>
    <w:rsid w:val="00090387"/>
    <w:rsid w:val="000A3539"/>
    <w:rsid w:val="000A5792"/>
    <w:rsid w:val="000B1F47"/>
    <w:rsid w:val="000B262F"/>
    <w:rsid w:val="000D3C90"/>
    <w:rsid w:val="000E43B7"/>
    <w:rsid w:val="000F28D9"/>
    <w:rsid w:val="000F722B"/>
    <w:rsid w:val="001009E7"/>
    <w:rsid w:val="001024FF"/>
    <w:rsid w:val="00120B68"/>
    <w:rsid w:val="00135AFB"/>
    <w:rsid w:val="00195200"/>
    <w:rsid w:val="001B580A"/>
    <w:rsid w:val="001D2351"/>
    <w:rsid w:val="001D5430"/>
    <w:rsid w:val="001E7A1F"/>
    <w:rsid w:val="001F3F0B"/>
    <w:rsid w:val="001F4D35"/>
    <w:rsid w:val="00202004"/>
    <w:rsid w:val="00235D6B"/>
    <w:rsid w:val="0024106A"/>
    <w:rsid w:val="00245F5D"/>
    <w:rsid w:val="002548A3"/>
    <w:rsid w:val="00265389"/>
    <w:rsid w:val="002667F7"/>
    <w:rsid w:val="00272ECE"/>
    <w:rsid w:val="00275EF1"/>
    <w:rsid w:val="002776F4"/>
    <w:rsid w:val="002A243C"/>
    <w:rsid w:val="002A4125"/>
    <w:rsid w:val="002A7A5B"/>
    <w:rsid w:val="002C05EB"/>
    <w:rsid w:val="002D19B6"/>
    <w:rsid w:val="002D2424"/>
    <w:rsid w:val="002D4332"/>
    <w:rsid w:val="00307F25"/>
    <w:rsid w:val="00321EBC"/>
    <w:rsid w:val="003444FC"/>
    <w:rsid w:val="0035624E"/>
    <w:rsid w:val="00392F27"/>
    <w:rsid w:val="00396CEE"/>
    <w:rsid w:val="003A6BA4"/>
    <w:rsid w:val="003B2610"/>
    <w:rsid w:val="003B5ED4"/>
    <w:rsid w:val="003C11C3"/>
    <w:rsid w:val="003D4CD1"/>
    <w:rsid w:val="003D6137"/>
    <w:rsid w:val="003E3F0B"/>
    <w:rsid w:val="004021EF"/>
    <w:rsid w:val="00426154"/>
    <w:rsid w:val="004274F9"/>
    <w:rsid w:val="00436B86"/>
    <w:rsid w:val="004504C1"/>
    <w:rsid w:val="0046014F"/>
    <w:rsid w:val="00460535"/>
    <w:rsid w:val="004628CC"/>
    <w:rsid w:val="004B37B1"/>
    <w:rsid w:val="004B626E"/>
    <w:rsid w:val="004C0DE5"/>
    <w:rsid w:val="004D5078"/>
    <w:rsid w:val="004D650B"/>
    <w:rsid w:val="004D6BE2"/>
    <w:rsid w:val="004E679B"/>
    <w:rsid w:val="004E6FB5"/>
    <w:rsid w:val="00592601"/>
    <w:rsid w:val="00595518"/>
    <w:rsid w:val="005A0E93"/>
    <w:rsid w:val="005C1A1B"/>
    <w:rsid w:val="005D40E6"/>
    <w:rsid w:val="005E5586"/>
    <w:rsid w:val="005F022E"/>
    <w:rsid w:val="00611648"/>
    <w:rsid w:val="0061619B"/>
    <w:rsid w:val="0062444D"/>
    <w:rsid w:val="0063298C"/>
    <w:rsid w:val="006602D0"/>
    <w:rsid w:val="00666409"/>
    <w:rsid w:val="00674EEE"/>
    <w:rsid w:val="00680435"/>
    <w:rsid w:val="00696760"/>
    <w:rsid w:val="006A530D"/>
    <w:rsid w:val="006B7A31"/>
    <w:rsid w:val="006D31F2"/>
    <w:rsid w:val="006D481D"/>
    <w:rsid w:val="006E5E84"/>
    <w:rsid w:val="00701BEA"/>
    <w:rsid w:val="007253E0"/>
    <w:rsid w:val="00727A0E"/>
    <w:rsid w:val="00730C9C"/>
    <w:rsid w:val="00735EF3"/>
    <w:rsid w:val="0074144C"/>
    <w:rsid w:val="00747551"/>
    <w:rsid w:val="00764CE3"/>
    <w:rsid w:val="0077057A"/>
    <w:rsid w:val="007745B0"/>
    <w:rsid w:val="00777E5F"/>
    <w:rsid w:val="007A4DAB"/>
    <w:rsid w:val="007B0D92"/>
    <w:rsid w:val="007C24D9"/>
    <w:rsid w:val="007D2FE4"/>
    <w:rsid w:val="007D4034"/>
    <w:rsid w:val="007E33ED"/>
    <w:rsid w:val="007F0EF9"/>
    <w:rsid w:val="00804E4C"/>
    <w:rsid w:val="00823854"/>
    <w:rsid w:val="0082441F"/>
    <w:rsid w:val="0083777B"/>
    <w:rsid w:val="00857ABC"/>
    <w:rsid w:val="008606C3"/>
    <w:rsid w:val="00865DEB"/>
    <w:rsid w:val="0088327D"/>
    <w:rsid w:val="008A0372"/>
    <w:rsid w:val="008C22B1"/>
    <w:rsid w:val="008F23D9"/>
    <w:rsid w:val="008F6D7D"/>
    <w:rsid w:val="008F7029"/>
    <w:rsid w:val="00904831"/>
    <w:rsid w:val="00907CD9"/>
    <w:rsid w:val="00925AFE"/>
    <w:rsid w:val="00942CAF"/>
    <w:rsid w:val="00942DFC"/>
    <w:rsid w:val="00952F6F"/>
    <w:rsid w:val="00966DE6"/>
    <w:rsid w:val="0096728C"/>
    <w:rsid w:val="00971903"/>
    <w:rsid w:val="00974384"/>
    <w:rsid w:val="00974D0B"/>
    <w:rsid w:val="00976EF2"/>
    <w:rsid w:val="00982A4E"/>
    <w:rsid w:val="0098332E"/>
    <w:rsid w:val="00983D42"/>
    <w:rsid w:val="00985FC4"/>
    <w:rsid w:val="00992CC3"/>
    <w:rsid w:val="00A1301C"/>
    <w:rsid w:val="00A36553"/>
    <w:rsid w:val="00A575B6"/>
    <w:rsid w:val="00A6668C"/>
    <w:rsid w:val="00A666F5"/>
    <w:rsid w:val="00A72E98"/>
    <w:rsid w:val="00A742DC"/>
    <w:rsid w:val="00A75DC3"/>
    <w:rsid w:val="00A87CDD"/>
    <w:rsid w:val="00A91BBC"/>
    <w:rsid w:val="00AA4683"/>
    <w:rsid w:val="00AD620C"/>
    <w:rsid w:val="00AD6AFC"/>
    <w:rsid w:val="00AD6F0F"/>
    <w:rsid w:val="00AD730C"/>
    <w:rsid w:val="00AE4E64"/>
    <w:rsid w:val="00AF42C5"/>
    <w:rsid w:val="00B0104D"/>
    <w:rsid w:val="00B25392"/>
    <w:rsid w:val="00B267A2"/>
    <w:rsid w:val="00B31175"/>
    <w:rsid w:val="00B31779"/>
    <w:rsid w:val="00B325CA"/>
    <w:rsid w:val="00B362EA"/>
    <w:rsid w:val="00B42F44"/>
    <w:rsid w:val="00B65B54"/>
    <w:rsid w:val="00B71D5E"/>
    <w:rsid w:val="00B91D2B"/>
    <w:rsid w:val="00B92ABD"/>
    <w:rsid w:val="00B943B9"/>
    <w:rsid w:val="00BC37F2"/>
    <w:rsid w:val="00BC3930"/>
    <w:rsid w:val="00BC6506"/>
    <w:rsid w:val="00BD24C4"/>
    <w:rsid w:val="00BE5504"/>
    <w:rsid w:val="00BF1AE7"/>
    <w:rsid w:val="00BF457E"/>
    <w:rsid w:val="00BF6252"/>
    <w:rsid w:val="00C0236E"/>
    <w:rsid w:val="00C05570"/>
    <w:rsid w:val="00C23DBF"/>
    <w:rsid w:val="00C354CE"/>
    <w:rsid w:val="00C551D6"/>
    <w:rsid w:val="00C628D7"/>
    <w:rsid w:val="00C63434"/>
    <w:rsid w:val="00C643F0"/>
    <w:rsid w:val="00C858BC"/>
    <w:rsid w:val="00C869FA"/>
    <w:rsid w:val="00CA2A50"/>
    <w:rsid w:val="00CB2FC7"/>
    <w:rsid w:val="00CB448D"/>
    <w:rsid w:val="00CC0036"/>
    <w:rsid w:val="00CC42A1"/>
    <w:rsid w:val="00CC6045"/>
    <w:rsid w:val="00CD4321"/>
    <w:rsid w:val="00CD669F"/>
    <w:rsid w:val="00CE55CC"/>
    <w:rsid w:val="00CF7451"/>
    <w:rsid w:val="00D03A69"/>
    <w:rsid w:val="00D11077"/>
    <w:rsid w:val="00D126EF"/>
    <w:rsid w:val="00D13EEA"/>
    <w:rsid w:val="00D3075D"/>
    <w:rsid w:val="00D37E08"/>
    <w:rsid w:val="00D44E0E"/>
    <w:rsid w:val="00D56984"/>
    <w:rsid w:val="00D65D7B"/>
    <w:rsid w:val="00D7012E"/>
    <w:rsid w:val="00D917BA"/>
    <w:rsid w:val="00D94AFC"/>
    <w:rsid w:val="00DB6F74"/>
    <w:rsid w:val="00DC6897"/>
    <w:rsid w:val="00DD492D"/>
    <w:rsid w:val="00E02900"/>
    <w:rsid w:val="00E044C2"/>
    <w:rsid w:val="00E31255"/>
    <w:rsid w:val="00E32139"/>
    <w:rsid w:val="00E45095"/>
    <w:rsid w:val="00E74B77"/>
    <w:rsid w:val="00E830DC"/>
    <w:rsid w:val="00E96B7E"/>
    <w:rsid w:val="00EB2B0C"/>
    <w:rsid w:val="00EC3E02"/>
    <w:rsid w:val="00EC4726"/>
    <w:rsid w:val="00EF01DD"/>
    <w:rsid w:val="00EF04C1"/>
    <w:rsid w:val="00F16491"/>
    <w:rsid w:val="00F25124"/>
    <w:rsid w:val="00F34A2D"/>
    <w:rsid w:val="00F36068"/>
    <w:rsid w:val="00F43018"/>
    <w:rsid w:val="00F515CC"/>
    <w:rsid w:val="00F6431A"/>
    <w:rsid w:val="00F84CE4"/>
    <w:rsid w:val="00FA5FD6"/>
    <w:rsid w:val="00FB3653"/>
    <w:rsid w:val="00FB4768"/>
    <w:rsid w:val="00FC1E0C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AE68"/>
  <w15:chartTrackingRefBased/>
  <w15:docId w15:val="{B7CCFD6A-8BB8-460A-BECE-C6892325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Amanda Mesel</cp:lastModifiedBy>
  <cp:revision>71</cp:revision>
  <cp:lastPrinted>2023-03-14T15:00:00Z</cp:lastPrinted>
  <dcterms:created xsi:type="dcterms:W3CDTF">2023-07-03T12:00:00Z</dcterms:created>
  <dcterms:modified xsi:type="dcterms:W3CDTF">2023-08-08T17:29:00Z</dcterms:modified>
</cp:coreProperties>
</file>