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48A8EDD5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7F35F4">
        <w:rPr>
          <w:b/>
          <w:sz w:val="40"/>
          <w:szCs w:val="40"/>
        </w:rPr>
        <w:t>MAY 13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77C26BAD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1160E">
        <w:rPr>
          <w:sz w:val="28"/>
          <w:szCs w:val="28"/>
        </w:rPr>
        <w:t xml:space="preserve">.  </w:t>
      </w:r>
    </w:p>
    <w:p w14:paraId="78FEE131" w14:textId="77777777" w:rsidR="008A443E" w:rsidRDefault="008A443E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29C3B385" w14:textId="13B8D6E1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03186964" w14:textId="77777777" w:rsidR="008A443E" w:rsidRDefault="008A443E" w:rsidP="00B80B5F">
      <w:pPr>
        <w:rPr>
          <w:b/>
          <w:sz w:val="28"/>
          <w:szCs w:val="28"/>
        </w:rPr>
      </w:pPr>
    </w:p>
    <w:p w14:paraId="44719F6F" w14:textId="65121E11" w:rsidR="000049AE" w:rsidRPr="000049AE" w:rsidRDefault="000049AE" w:rsidP="00B80B5F">
      <w:pPr>
        <w:rPr>
          <w:b/>
          <w:sz w:val="28"/>
          <w:szCs w:val="28"/>
        </w:rPr>
      </w:pPr>
      <w:r w:rsidRPr="000049AE">
        <w:rPr>
          <w:b/>
          <w:sz w:val="28"/>
          <w:szCs w:val="28"/>
        </w:rPr>
        <w:t xml:space="preserve">OPERATOR REPORT:  </w:t>
      </w:r>
    </w:p>
    <w:p w14:paraId="0EADF113" w14:textId="77777777" w:rsidR="000049AE" w:rsidRDefault="000049AE" w:rsidP="00B80B5F">
      <w:pPr>
        <w:rPr>
          <w:b/>
          <w:sz w:val="28"/>
          <w:szCs w:val="28"/>
          <w:u w:val="single"/>
        </w:rPr>
      </w:pPr>
    </w:p>
    <w:p w14:paraId="6487272E" w14:textId="031FC7E0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754383C9" w14:textId="54D57FAF" w:rsidR="00EA09C7" w:rsidRDefault="00EA09C7" w:rsidP="00EA09C7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Seasonal resident at 25 Main Street inquired about connecting to the sewer.  Can they connect and </w:t>
      </w:r>
      <w:r w:rsidR="00E06E0B">
        <w:rPr>
          <w:bCs/>
          <w:sz w:val="28"/>
          <w:szCs w:val="28"/>
        </w:rPr>
        <w:t>what is the cost</w:t>
      </w:r>
      <w:r>
        <w:rPr>
          <w:bCs/>
          <w:sz w:val="28"/>
          <w:szCs w:val="28"/>
        </w:rPr>
        <w:t>?</w:t>
      </w:r>
      <w:r w:rsidR="00665AA7">
        <w:rPr>
          <w:bCs/>
          <w:sz w:val="28"/>
          <w:szCs w:val="28"/>
        </w:rPr>
        <w:t xml:space="preserve"> Are they already connected?</w:t>
      </w:r>
      <w:r>
        <w:rPr>
          <w:bCs/>
          <w:sz w:val="28"/>
          <w:szCs w:val="28"/>
        </w:rPr>
        <w:t xml:space="preserve"> </w:t>
      </w:r>
    </w:p>
    <w:p w14:paraId="0A161D73" w14:textId="5717A5C3" w:rsidR="00BE7992" w:rsidRDefault="00665AA7" w:rsidP="00EA09C7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BE7992">
        <w:rPr>
          <w:bCs/>
          <w:sz w:val="28"/>
          <w:szCs w:val="28"/>
        </w:rPr>
        <w:t>he lease to Robert Holler</w:t>
      </w:r>
      <w:r>
        <w:rPr>
          <w:bCs/>
          <w:sz w:val="28"/>
          <w:szCs w:val="28"/>
        </w:rPr>
        <w:t xml:space="preserve"> is c</w:t>
      </w:r>
      <w:r w:rsidR="00BE7992">
        <w:rPr>
          <w:bCs/>
          <w:sz w:val="28"/>
          <w:szCs w:val="28"/>
        </w:rPr>
        <w:t>urrently $300.00 per year.</w:t>
      </w:r>
      <w:r>
        <w:rPr>
          <w:bCs/>
          <w:sz w:val="28"/>
          <w:szCs w:val="28"/>
        </w:rPr>
        <w:t xml:space="preserve"> Should/Could we consider increasing?</w:t>
      </w:r>
    </w:p>
    <w:p w14:paraId="09E0FEC5" w14:textId="77777777" w:rsidR="00A863F9" w:rsidRDefault="00A863F9" w:rsidP="00B80B5F">
      <w:pPr>
        <w:jc w:val="both"/>
        <w:rPr>
          <w:b/>
          <w:sz w:val="28"/>
          <w:szCs w:val="28"/>
        </w:rPr>
      </w:pPr>
    </w:p>
    <w:p w14:paraId="5098A067" w14:textId="14FEB13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1C1AE01D" w14:textId="77777777" w:rsidR="00D945C7" w:rsidRPr="00EA09C7" w:rsidRDefault="00D945C7" w:rsidP="00D945C7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Notice received form Fox Land Surveying that Matthew Martin is applying for a permit to drill one shallow oil well.  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70432"/>
    <w:rsid w:val="003B41A1"/>
    <w:rsid w:val="003D4AF7"/>
    <w:rsid w:val="003E46D6"/>
    <w:rsid w:val="00416AAD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65AA7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F35F4"/>
    <w:rsid w:val="008376E9"/>
    <w:rsid w:val="00844FEC"/>
    <w:rsid w:val="008A443E"/>
    <w:rsid w:val="00927C69"/>
    <w:rsid w:val="009473E7"/>
    <w:rsid w:val="00952760"/>
    <w:rsid w:val="009C17DA"/>
    <w:rsid w:val="009D68FF"/>
    <w:rsid w:val="00A1588D"/>
    <w:rsid w:val="00A863F9"/>
    <w:rsid w:val="00A95649"/>
    <w:rsid w:val="00AD04B5"/>
    <w:rsid w:val="00AF09BE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338"/>
    <w:rsid w:val="00C00D8E"/>
    <w:rsid w:val="00C129C6"/>
    <w:rsid w:val="00C17ECA"/>
    <w:rsid w:val="00C23268"/>
    <w:rsid w:val="00C23410"/>
    <w:rsid w:val="00C25F92"/>
    <w:rsid w:val="00C533B1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67956"/>
    <w:rsid w:val="00E83492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343BC"/>
    <w:rsid w:val="00F41526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2021-02-11T17:35:00Z</cp:lastPrinted>
  <dcterms:created xsi:type="dcterms:W3CDTF">2021-04-15T15:41:00Z</dcterms:created>
  <dcterms:modified xsi:type="dcterms:W3CDTF">2021-09-20T16:18:00Z</dcterms:modified>
</cp:coreProperties>
</file>